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8"/>
        <w:tblW w:w="10966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2"/>
        <w:gridCol w:w="299"/>
        <w:gridCol w:w="6075"/>
      </w:tblGrid>
      <w:tr w:rsidR="00B5311F" w:rsidRPr="00E342A4" w:rsidTr="00917782">
        <w:trPr>
          <w:cantSplit/>
          <w:trHeight w:val="1998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5311F" w:rsidRPr="00B60356" w:rsidRDefault="00B5311F" w:rsidP="00917782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</w:rPr>
            </w:pPr>
            <w:r w:rsidRPr="00B60356">
              <w:rPr>
                <w:rFonts w:ascii="Calibri" w:eastAsia="Times New Roman" w:hAnsi="Calibri" w:cs="Times New Roman"/>
                <w:noProof/>
                <w:kern w:val="28"/>
              </w:rPr>
              <w:drawing>
                <wp:inline distT="0" distB="0" distL="0" distR="0">
                  <wp:extent cx="1922107" cy="1640021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311F" w:rsidRPr="00B60356" w:rsidRDefault="00B5311F" w:rsidP="0091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B5311F" w:rsidRPr="00E342A4" w:rsidRDefault="00B5311F" w:rsidP="00917782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B5311F" w:rsidRDefault="00B5311F" w:rsidP="00917782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  <w:p w:rsidR="00B5311F" w:rsidRDefault="00B5311F" w:rsidP="00917782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E342A4">
              <w:rPr>
                <w:rFonts w:eastAsia="Times New Roman"/>
                <w:i/>
                <w:sz w:val="28"/>
                <w:szCs w:val="28"/>
              </w:rPr>
              <w:t>Консультация для родителей</w:t>
            </w:r>
          </w:p>
          <w:p w:rsidR="00B5311F" w:rsidRDefault="00B5311F" w:rsidP="00917782">
            <w:pPr>
              <w:spacing w:after="0"/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B5311F" w:rsidRPr="00152D97" w:rsidRDefault="00B5311F" w:rsidP="00E40306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«У многих возникает вопро</w:t>
            </w:r>
            <w:r w:rsidR="001577F8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с -</w:t>
            </w: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 почему ребенок неправильно дышит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B5311F" w:rsidRPr="000504CD" w:rsidRDefault="00B5311F" w:rsidP="009177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5311F" w:rsidRPr="00F0150B" w:rsidRDefault="00B5311F" w:rsidP="00917782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F0150B">
              <w:rPr>
                <w:rFonts w:eastAsia="Times New Roman"/>
                <w:i/>
                <w:sz w:val="28"/>
                <w:szCs w:val="28"/>
              </w:rPr>
              <w:t>Подгот</w:t>
            </w:r>
            <w:r>
              <w:rPr>
                <w:rFonts w:eastAsia="Times New Roman"/>
                <w:i/>
                <w:sz w:val="28"/>
                <w:szCs w:val="28"/>
              </w:rPr>
              <w:t>овила воспитатель   Ракитина Е.В.</w:t>
            </w:r>
          </w:p>
          <w:p w:rsidR="00B5311F" w:rsidRPr="00E342A4" w:rsidRDefault="00B5311F" w:rsidP="00917782">
            <w:pPr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8"/>
                <w:szCs w:val="28"/>
              </w:rPr>
            </w:pPr>
          </w:p>
        </w:tc>
      </w:tr>
    </w:tbl>
    <w:p w:rsidR="00B5311F" w:rsidRDefault="00B5311F" w:rsidP="00B5311F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B5311F" w:rsidRDefault="00B5311F" w:rsidP="00B5311F">
      <w:pPr>
        <w:pStyle w:val="a3"/>
        <w:shd w:val="clear" w:color="auto" w:fill="FFFFFF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УВАЖАЕМЫЕ РОДИТЕЛИ!</w:t>
      </w:r>
    </w:p>
    <w:p w:rsidR="00B5311F" w:rsidRDefault="00B5311F" w:rsidP="00B5311F">
      <w:pPr>
        <w:pStyle w:val="a3"/>
        <w:shd w:val="clear" w:color="auto" w:fill="FFFFFF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У МНОГИХ ВОЗНИКАЕТ ВОПРОС -  ПОЧЕМУ РЕБЕНОК</w:t>
      </w:r>
    </w:p>
    <w:p w:rsidR="00B5311F" w:rsidRDefault="00B5311F" w:rsidP="00B5311F">
      <w:pPr>
        <w:pStyle w:val="a3"/>
        <w:shd w:val="clear" w:color="auto" w:fill="FFFFFF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НЕПРАВИЛЬНО ДЫШИТ?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B5311F" w:rsidRDefault="00B5311F" w:rsidP="00B5311F">
      <w:pPr>
        <w:pStyle w:val="a3"/>
        <w:shd w:val="clear" w:color="auto" w:fill="FFFFFF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- Часто из-за плохой привычки. Но могут быть и другие причины.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11F">
        <w:rPr>
          <w:b/>
          <w:bCs/>
          <w:i/>
          <w:iCs/>
          <w:color w:val="000000"/>
          <w:u w:val="single"/>
        </w:rPr>
        <w:t>Аденоиды</w:t>
      </w:r>
      <w:r w:rsidRPr="00B5311F">
        <w:rPr>
          <w:i/>
          <w:iCs/>
          <w:color w:val="000000"/>
        </w:rPr>
        <w:t> </w:t>
      </w:r>
      <w:r w:rsidRPr="00B5311F">
        <w:rPr>
          <w:color w:val="000000"/>
        </w:rPr>
        <w:t>легко обнаружить. Внешние признаки явны: у ребенка часто открыт рот, верхняя губа, кажется короче и обнажает зубы, ночью он храпит и спит с открытым ртом.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11F">
        <w:rPr>
          <w:color w:val="000000"/>
        </w:rPr>
        <w:t>Аденоиды могут быть довольно объемными уже у грудных детей. Они являются причиной частых насморков и вспышек температуры, вынуждают детей дышать ртом, что может привести к деформации небного свода и даже лица.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11F">
        <w:rPr>
          <w:b/>
          <w:bCs/>
          <w:i/>
          <w:iCs/>
          <w:color w:val="000000"/>
          <w:u w:val="single"/>
        </w:rPr>
        <w:t>Миндалины.</w:t>
      </w:r>
      <w:r w:rsidRPr="00B5311F">
        <w:rPr>
          <w:i/>
          <w:iCs/>
          <w:color w:val="000000"/>
        </w:rPr>
        <w:t> </w:t>
      </w:r>
      <w:r w:rsidRPr="00B5311F">
        <w:rPr>
          <w:color w:val="000000"/>
        </w:rPr>
        <w:t>Они служат естественной преградой инфекции. Но когда они разрастаются или разрыхляются, то начинают мешать дыханию. В них постоянно гнездится инфекция. Тогда нужно их удалить.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11F">
        <w:rPr>
          <w:b/>
          <w:bCs/>
          <w:i/>
          <w:iCs/>
          <w:color w:val="000000"/>
          <w:u w:val="single"/>
        </w:rPr>
        <w:t>Аллергия.</w:t>
      </w:r>
      <w:r w:rsidRPr="00B5311F">
        <w:rPr>
          <w:i/>
          <w:iCs/>
          <w:color w:val="000000"/>
        </w:rPr>
        <w:t> </w:t>
      </w:r>
      <w:r w:rsidRPr="00B5311F">
        <w:rPr>
          <w:color w:val="000000"/>
        </w:rPr>
        <w:t>Некоторые дети, у которых нет видимых аномалий носоглотки, все же дышат с трудом. Это может происходить из-за аллергии на пыль, на цветочную пыльцу, на перья, на шерсть кошки и так далее.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11F">
        <w:rPr>
          <w:color w:val="000000"/>
        </w:rPr>
        <w:t>Следите за идеальной чистотой в комнате ребенка, особенно маленького. Избегайте различных декоративных вещей, портьер, ковров. В комнате младенца все должно быть моющимся.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11F">
        <w:rPr>
          <w:b/>
          <w:bCs/>
          <w:i/>
          <w:iCs/>
          <w:color w:val="000000"/>
          <w:u w:val="single"/>
        </w:rPr>
        <w:t>Неправильное формирование зубов.</w:t>
      </w:r>
      <w:r w:rsidRPr="00B5311F">
        <w:rPr>
          <w:i/>
          <w:iCs/>
          <w:color w:val="000000"/>
        </w:rPr>
        <w:t> </w:t>
      </w:r>
      <w:r w:rsidRPr="00B5311F">
        <w:rPr>
          <w:color w:val="000000"/>
        </w:rPr>
        <w:t>Плохо сформировавшиеся челюстные кости делают нёбный свод овальным, носовая полость сужается, язык, которому тесновато, проявляет тенденцию отодвигаться</w:t>
      </w:r>
      <w:r>
        <w:rPr>
          <w:color w:val="000000"/>
        </w:rPr>
        <w:t>,</w:t>
      </w:r>
      <w:r w:rsidRPr="00B5311F">
        <w:rPr>
          <w:color w:val="000000"/>
        </w:rPr>
        <w:t xml:space="preserve"> все это в значительной степени мешает дыханию.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11F">
        <w:rPr>
          <w:color w:val="000000"/>
        </w:rPr>
        <w:t>Аномалии челюстных костей можно исправить в раннем возрасте.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11F">
        <w:rPr>
          <w:b/>
          <w:bCs/>
          <w:i/>
          <w:iCs/>
          <w:color w:val="000000"/>
          <w:u w:val="single"/>
        </w:rPr>
        <w:t>Сидячий образ жизни.</w:t>
      </w:r>
      <w:r w:rsidRPr="00B5311F">
        <w:rPr>
          <w:i/>
          <w:iCs/>
          <w:color w:val="000000"/>
        </w:rPr>
        <w:t> </w:t>
      </w:r>
      <w:r w:rsidRPr="00B5311F">
        <w:rPr>
          <w:color w:val="000000"/>
        </w:rPr>
        <w:t>Приговоренный к жизни затворника, ребенок начинает чахнуть и теряет навыки правильного дыхания.</w:t>
      </w:r>
    </w:p>
    <w:p w:rsidR="00B5311F" w:rsidRDefault="00B5311F" w:rsidP="00B53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11F">
        <w:rPr>
          <w:color w:val="000000"/>
        </w:rPr>
        <w:t>Не тряситесь слишком над своим ребенком. Закаляйте его. Приучите его не реагировать на перемены погоды. Помогите полюбить спорт и физические упражнения.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166" w:afterAutospacing="0"/>
        <w:jc w:val="both"/>
        <w:rPr>
          <w:color w:val="000000"/>
        </w:rPr>
      </w:pPr>
      <w:r w:rsidRPr="00B5311F">
        <w:rPr>
          <w:b/>
          <w:bCs/>
          <w:i/>
          <w:iCs/>
          <w:color w:val="000000"/>
        </w:rPr>
        <w:t>КАК УЧИТЬ РЕБЕНКА ПРАВИЛЬНО ДЫШАТЬ?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166" w:afterAutospacing="0"/>
        <w:jc w:val="both"/>
        <w:rPr>
          <w:color w:val="000000"/>
        </w:rPr>
      </w:pPr>
      <w:r w:rsidRPr="00B5311F">
        <w:rPr>
          <w:color w:val="000000"/>
        </w:rPr>
        <w:t>Сначала научите его сморкаться. Многие матери вообще не обращают на это внимания. Сморкаться не значит дуть носом в платок. Нужно прочищать одну ноздрю за другой. Закройте ребенку левую ноздрю пусть дышит правой. И наоборот. Когда сжимаешь обе ноздри сразу, слизистые выделения подаются назад и могут попасть в евстахиеву трубу, что вызывает воспаление среднего уха.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166" w:afterAutospacing="0"/>
        <w:jc w:val="both"/>
        <w:rPr>
          <w:color w:val="000000"/>
        </w:rPr>
      </w:pPr>
      <w:r w:rsidRPr="00B5311F">
        <w:rPr>
          <w:b/>
          <w:bCs/>
          <w:i/>
          <w:iCs/>
          <w:color w:val="000000"/>
        </w:rPr>
        <w:t>Игра с розой и одуванчиком</w:t>
      </w:r>
      <w:r w:rsidRPr="00B5311F">
        <w:rPr>
          <w:i/>
          <w:iCs/>
          <w:color w:val="000000"/>
        </w:rPr>
        <w:t> </w:t>
      </w:r>
      <w:r w:rsidRPr="00B5311F">
        <w:rPr>
          <w:color w:val="000000"/>
        </w:rPr>
        <w:t>поможет понять, что такое дыхание, даже самому маленькому ребенку.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11F">
        <w:rPr>
          <w:color w:val="000000"/>
        </w:rPr>
        <w:lastRenderedPageBreak/>
        <w:t>Дайте ему понюхать цветок розы.   Ребенок должен закрыть рот и развернуть ноздри во время дыхания. Многие   дети   сопят, вместо   того   чтобы   нюхать: они «приклеивают» свои ноздри, а это как раз обратное тому, что надо делать!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11F">
        <w:rPr>
          <w:color w:val="000000"/>
        </w:rPr>
        <w:t>Затем дайте ребенку </w:t>
      </w:r>
      <w:r w:rsidRPr="00B5311F">
        <w:rPr>
          <w:b/>
          <w:bCs/>
          <w:i/>
          <w:iCs/>
          <w:color w:val="000000"/>
        </w:rPr>
        <w:t>подуть на одуванчик.</w:t>
      </w:r>
      <w:r w:rsidRPr="00B5311F">
        <w:rPr>
          <w:color w:val="000000"/>
        </w:rPr>
        <w:t> Сначала покажите, что, когда он дует ртом, улетают мелкие зернышки. Потом покажите, что он может добиться того же результата, если будет дуть носом.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11F">
        <w:rPr>
          <w:color w:val="000000"/>
        </w:rPr>
        <w:t>Вы можете предложить малышу </w:t>
      </w:r>
      <w:r w:rsidRPr="00B5311F">
        <w:rPr>
          <w:b/>
          <w:bCs/>
          <w:i/>
          <w:iCs/>
          <w:color w:val="000000"/>
        </w:rPr>
        <w:t>задуть свечу</w:t>
      </w:r>
      <w:r w:rsidRPr="00B5311F">
        <w:rPr>
          <w:color w:val="000000"/>
        </w:rPr>
        <w:t>, заставить двигать </w:t>
      </w:r>
      <w:r w:rsidRPr="00B5311F">
        <w:rPr>
          <w:b/>
          <w:bCs/>
          <w:i/>
          <w:iCs/>
          <w:color w:val="000000"/>
        </w:rPr>
        <w:t>бумажные крылья маленькой мельницы</w:t>
      </w:r>
      <w:r w:rsidRPr="00B5311F">
        <w:rPr>
          <w:color w:val="000000"/>
        </w:rPr>
        <w:t>. Или </w:t>
      </w:r>
      <w:r w:rsidRPr="00B5311F">
        <w:rPr>
          <w:b/>
          <w:bCs/>
          <w:i/>
          <w:iCs/>
          <w:color w:val="000000"/>
        </w:rPr>
        <w:t>«создать ураган»:</w:t>
      </w:r>
      <w:r w:rsidRPr="00B5311F">
        <w:rPr>
          <w:color w:val="000000"/>
        </w:rPr>
        <w:t> разбросать как можно дальше какую-нибудь конструкцию из спичек и кусочков бумаги.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11F">
        <w:rPr>
          <w:color w:val="000000"/>
        </w:rPr>
        <w:t>Эти упражнения выполняются ртом, потом носом, затем одной ноздрей (ребенок закрывает другую, нажимая на нее большим пальцем).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11F">
        <w:rPr>
          <w:color w:val="000000"/>
        </w:rPr>
        <w:t>Всех детей очень веселят </w:t>
      </w:r>
      <w:r w:rsidRPr="00B5311F">
        <w:rPr>
          <w:b/>
          <w:bCs/>
          <w:i/>
          <w:iCs/>
          <w:color w:val="000000"/>
        </w:rPr>
        <w:t>мыльные пузыри, </w:t>
      </w:r>
      <w:r w:rsidRPr="00B5311F">
        <w:rPr>
          <w:color w:val="000000"/>
        </w:rPr>
        <w:t>в то же время пускать их прекрасное упражнение.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11F">
        <w:rPr>
          <w:color w:val="000000"/>
        </w:rPr>
        <w:t>      Когда вы гуляете с ребенком за городом, в парке, по берегу моря, покажите, как можно почувствовать </w:t>
      </w:r>
      <w:r w:rsidRPr="00B5311F">
        <w:rPr>
          <w:b/>
          <w:bCs/>
          <w:i/>
          <w:iCs/>
          <w:color w:val="000000"/>
        </w:rPr>
        <w:t>чудесный запах чистого воздуха,</w:t>
      </w:r>
      <w:r w:rsidRPr="00B5311F">
        <w:rPr>
          <w:color w:val="000000"/>
        </w:rPr>
        <w:t> медленно вдыхая носом. Затем заставьте полностью удалить использованный воздух, находящийся в глубине легких. Для этого пусть выдыхает (все время носом) медленно, медленно и до конца. Чтобы заинтересовать ребенка, дайте ему возможность проанализировать состав воздуха. «Что ты чувствуешь? Мокрые листья, цветы, траву, водоросли, ель?» (</w:t>
      </w:r>
      <w:proofErr w:type="gramStart"/>
      <w:r w:rsidRPr="00B5311F">
        <w:rPr>
          <w:color w:val="000000"/>
        </w:rPr>
        <w:t>одновременно</w:t>
      </w:r>
      <w:proofErr w:type="gramEnd"/>
      <w:r w:rsidRPr="00B5311F">
        <w:rPr>
          <w:color w:val="000000"/>
        </w:rPr>
        <w:t xml:space="preserve"> таким образом развивается восприимчивость).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166" w:afterAutospacing="0"/>
        <w:jc w:val="both"/>
        <w:rPr>
          <w:color w:val="000000"/>
        </w:rPr>
      </w:pPr>
      <w:r w:rsidRPr="00B5311F">
        <w:rPr>
          <w:color w:val="000000"/>
        </w:rPr>
        <w:t>Делайте упражнения всякий раз, когда гуляете. Они и вам принесут пользу (вы уверены, что знаете, как дышать?). А у вашего ребенка вырабатывается хорошая привычка, которая останется на всю жизнь.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166" w:afterAutospacing="0"/>
        <w:jc w:val="both"/>
        <w:rPr>
          <w:color w:val="000000"/>
        </w:rPr>
      </w:pPr>
      <w:r w:rsidRPr="00B5311F">
        <w:rPr>
          <w:color w:val="000000"/>
        </w:rPr>
        <w:t>Совершенно очевидно, что, выполняя все эти упражнения, вы позаботитесь, чтобы:</w:t>
      </w:r>
    </w:p>
    <w:p w:rsidR="00B5311F" w:rsidRPr="00B5311F" w:rsidRDefault="00B5311F" w:rsidP="00520E62">
      <w:pPr>
        <w:pStyle w:val="a3"/>
        <w:numPr>
          <w:ilvl w:val="0"/>
          <w:numId w:val="1"/>
        </w:numPr>
        <w:shd w:val="clear" w:color="auto" w:fill="FFFFFF"/>
        <w:spacing w:before="0" w:beforeAutospacing="0" w:after="166" w:afterAutospacing="0"/>
        <w:jc w:val="both"/>
        <w:rPr>
          <w:color w:val="000000"/>
        </w:rPr>
      </w:pPr>
      <w:r w:rsidRPr="00B5311F">
        <w:rPr>
          <w:color w:val="000000"/>
        </w:rPr>
        <w:t>ребенок хорошо прочистил нос — одну ноздрю за другой (если у него нос забит, все упражнения не принесут никакой пользы);</w:t>
      </w:r>
    </w:p>
    <w:p w:rsidR="00B5311F" w:rsidRPr="00B5311F" w:rsidRDefault="00B5311F" w:rsidP="00520E62">
      <w:pPr>
        <w:pStyle w:val="a3"/>
        <w:numPr>
          <w:ilvl w:val="0"/>
          <w:numId w:val="1"/>
        </w:numPr>
        <w:shd w:val="clear" w:color="auto" w:fill="FFFFFF"/>
        <w:spacing w:before="0" w:beforeAutospacing="0" w:after="166" w:afterAutospacing="0"/>
        <w:jc w:val="both"/>
        <w:rPr>
          <w:color w:val="000000"/>
        </w:rPr>
      </w:pPr>
      <w:r w:rsidRPr="00B5311F">
        <w:rPr>
          <w:color w:val="000000"/>
        </w:rPr>
        <w:t>одежда не стесняла движений грудной клетки;</w:t>
      </w:r>
    </w:p>
    <w:p w:rsidR="00B5311F" w:rsidRPr="00B5311F" w:rsidRDefault="00B5311F" w:rsidP="00520E62">
      <w:pPr>
        <w:pStyle w:val="a3"/>
        <w:numPr>
          <w:ilvl w:val="0"/>
          <w:numId w:val="1"/>
        </w:numPr>
        <w:shd w:val="clear" w:color="auto" w:fill="FFFFFF"/>
        <w:spacing w:before="0" w:beforeAutospacing="0" w:after="166" w:afterAutospacing="0"/>
        <w:jc w:val="both"/>
        <w:rPr>
          <w:color w:val="000000"/>
        </w:rPr>
      </w:pPr>
      <w:r w:rsidRPr="00B5311F">
        <w:rPr>
          <w:color w:val="000000"/>
        </w:rPr>
        <w:t>упражнения выполнялись на улице или, в крайнем случае, в хорошо проветренной комнате.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166" w:afterAutospacing="0"/>
        <w:jc w:val="both"/>
        <w:rPr>
          <w:color w:val="000000"/>
        </w:rPr>
      </w:pPr>
      <w:r w:rsidRPr="00B5311F">
        <w:rPr>
          <w:b/>
          <w:bCs/>
          <w:color w:val="000000"/>
        </w:rPr>
        <w:t>Внимание!</w:t>
      </w:r>
      <w:r w:rsidRPr="00B5311F">
        <w:rPr>
          <w:color w:val="000000"/>
        </w:rPr>
        <w:t> Ни в коем случае не утомляйте ребенка. Эти игры не должны быть долгими. И после шести лет грудь ребенка еще слабая. Чтобы она не стала узкой, ей совершенно необходимы дыхательные упражнения.   </w:t>
      </w:r>
    </w:p>
    <w:p w:rsidR="00B5311F" w:rsidRPr="00B5311F" w:rsidRDefault="00B5311F" w:rsidP="00B5311F">
      <w:pPr>
        <w:pStyle w:val="a3"/>
        <w:shd w:val="clear" w:color="auto" w:fill="FFFFFF"/>
        <w:spacing w:before="0" w:beforeAutospacing="0" w:after="166" w:afterAutospacing="0"/>
        <w:jc w:val="both"/>
        <w:rPr>
          <w:color w:val="000000"/>
        </w:rPr>
      </w:pPr>
      <w:r w:rsidRPr="00B5311F">
        <w:rPr>
          <w:b/>
          <w:bCs/>
          <w:color w:val="000000"/>
        </w:rPr>
        <w:t>Заставьте ребенка бывать на воздухе.</w:t>
      </w:r>
    </w:p>
    <w:p w:rsidR="007F41F0" w:rsidRPr="00B5311F" w:rsidRDefault="007F41F0" w:rsidP="00B531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41F0" w:rsidRPr="00B5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7590"/>
    <w:multiLevelType w:val="hybridMultilevel"/>
    <w:tmpl w:val="6C6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11F"/>
    <w:rsid w:val="001577F8"/>
    <w:rsid w:val="00520E62"/>
    <w:rsid w:val="007F41F0"/>
    <w:rsid w:val="00B5311F"/>
    <w:rsid w:val="00E4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Николаевна</cp:lastModifiedBy>
  <cp:revision>5</cp:revision>
  <dcterms:created xsi:type="dcterms:W3CDTF">2023-02-08T12:52:00Z</dcterms:created>
  <dcterms:modified xsi:type="dcterms:W3CDTF">2023-02-14T11:58:00Z</dcterms:modified>
</cp:coreProperties>
</file>